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E6" w:rsidRPr="000935D5" w:rsidRDefault="00431CC8" w:rsidP="006572D9">
      <w:pPr>
        <w:jc w:val="center"/>
        <w:rPr>
          <w:rFonts w:ascii="Arial" w:hAnsi="Arial" w:cs="Arial"/>
          <w:b/>
          <w:bCs/>
          <w:caps/>
          <w:sz w:val="38"/>
          <w:szCs w:val="32"/>
        </w:rPr>
      </w:pPr>
      <w:r w:rsidRPr="00BF4E64">
        <w:rPr>
          <w:rFonts w:ascii="Arial" w:hAnsi="Arial" w:cs="Arial"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.65pt;margin-top:18.35pt;width:102.5pt;height:31.45pt;z-index:251657728" fillcolor="white [3201]" strokecolor="#8064a2 [3207]" strokeweight="1pt">
            <v:stroke dashstyle="dash"/>
            <v:shadow color="#868686"/>
            <v:textbox style="mso-next-textbox:#_x0000_s1032" inset="0,,0">
              <w:txbxContent>
                <w:p w:rsidR="00A86456" w:rsidRDefault="0020787F" w:rsidP="00391467">
                  <w:pPr>
                    <w:ind w:left="720" w:hanging="720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51460">
                    <w:rPr>
                      <w:rFonts w:ascii="Arial" w:hAnsi="Arial" w:cs="Arial"/>
                      <w:b/>
                      <w:sz w:val="18"/>
                    </w:rPr>
                    <w:t>PAP</w:t>
                  </w:r>
                  <w:r w:rsidR="00D20B9F" w:rsidRPr="00F51460">
                    <w:rPr>
                      <w:rFonts w:ascii="Arial" w:hAnsi="Arial" w:cs="Arial"/>
                      <w:b/>
                      <w:sz w:val="18"/>
                    </w:rPr>
                    <w:t xml:space="preserve">ER </w:t>
                  </w:r>
                  <w:r w:rsidR="00574BAF" w:rsidRPr="00F51460">
                    <w:rPr>
                      <w:rFonts w:ascii="Arial" w:hAnsi="Arial" w:cs="Arial"/>
                      <w:b/>
                      <w:sz w:val="18"/>
                    </w:rPr>
                    <w:t>TIMING</w:t>
                  </w:r>
                  <w:r w:rsidR="00D20B9F" w:rsidRPr="00F51460">
                    <w:rPr>
                      <w:rFonts w:ascii="Arial" w:hAnsi="Arial" w:cs="Arial"/>
                      <w:b/>
                      <w:sz w:val="18"/>
                    </w:rPr>
                    <w:t>S</w:t>
                  </w:r>
                </w:p>
                <w:p w:rsidR="00233011" w:rsidRPr="00233011" w:rsidRDefault="00233011" w:rsidP="00391467">
                  <w:pPr>
                    <w:ind w:left="720" w:hanging="720"/>
                    <w:jc w:val="center"/>
                    <w:rPr>
                      <w:rFonts w:ascii="Arial" w:hAnsi="Arial" w:cs="Arial"/>
                      <w:b/>
                      <w:sz w:val="2"/>
                    </w:rPr>
                  </w:pPr>
                </w:p>
                <w:p w:rsidR="00233011" w:rsidRPr="00233011" w:rsidRDefault="00233011" w:rsidP="00391467">
                  <w:pPr>
                    <w:ind w:left="720" w:hanging="720"/>
                    <w:jc w:val="center"/>
                    <w:rPr>
                      <w:rFonts w:ascii="Arial" w:hAnsi="Arial" w:cs="Arial"/>
                      <w:b/>
                      <w:sz w:val="2"/>
                    </w:rPr>
                  </w:pPr>
                </w:p>
                <w:p w:rsidR="00574BAF" w:rsidRPr="00F51460" w:rsidRDefault="00574BAF" w:rsidP="00391467">
                  <w:pPr>
                    <w:ind w:left="720" w:hanging="720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51460">
                    <w:rPr>
                      <w:rFonts w:ascii="Arial" w:hAnsi="Arial" w:cs="Arial"/>
                      <w:b/>
                      <w:sz w:val="18"/>
                    </w:rPr>
                    <w:t xml:space="preserve">9:30 </w:t>
                  </w:r>
                  <w:proofErr w:type="gramStart"/>
                  <w:r w:rsidR="00233011" w:rsidRPr="00F51460">
                    <w:rPr>
                      <w:rFonts w:ascii="Arial" w:hAnsi="Arial" w:cs="Arial"/>
                      <w:b/>
                      <w:sz w:val="18"/>
                    </w:rPr>
                    <w:t xml:space="preserve">AM </w:t>
                  </w:r>
                  <w:r w:rsidR="00233011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="00233011" w:rsidRPr="00F51460">
                    <w:rPr>
                      <w:rFonts w:ascii="Arial" w:hAnsi="Arial" w:cs="Arial"/>
                      <w:b/>
                      <w:sz w:val="18"/>
                    </w:rPr>
                    <w:t>to</w:t>
                  </w:r>
                  <w:proofErr w:type="gramEnd"/>
                  <w:r w:rsidR="00233011" w:rsidRPr="00F51460">
                    <w:rPr>
                      <w:rFonts w:ascii="Arial" w:hAnsi="Arial" w:cs="Arial"/>
                      <w:b/>
                      <w:sz w:val="18"/>
                    </w:rPr>
                    <w:t xml:space="preserve"> 12:30</w:t>
                  </w:r>
                  <w:r w:rsidRPr="00F51460">
                    <w:rPr>
                      <w:rFonts w:ascii="Arial" w:hAnsi="Arial" w:cs="Arial"/>
                      <w:b/>
                      <w:sz w:val="18"/>
                    </w:rPr>
                    <w:t xml:space="preserve"> PM</w:t>
                  </w:r>
                </w:p>
              </w:txbxContent>
            </v:textbox>
          </v:shape>
        </w:pict>
      </w:r>
      <w:r w:rsidR="000935D5" w:rsidRPr="000935D5">
        <w:rPr>
          <w:rFonts w:ascii="Arial" w:hAnsi="Arial" w:cs="Arial"/>
          <w:noProof/>
          <w:sz w:val="3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5939624</wp:posOffset>
            </wp:positionH>
            <wp:positionV relativeFrom="paragraph">
              <wp:posOffset>-107343</wp:posOffset>
            </wp:positionV>
            <wp:extent cx="739472" cy="874644"/>
            <wp:effectExtent l="0" t="0" r="0" b="0"/>
            <wp:wrapNone/>
            <wp:docPr id="1" name="Picture 1" descr="C:\Users\Izhar.Izhar-PC\Desktop\Picture\uop-m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har.Izhar-PC\Desktop\Picture\uop-mon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2" cy="87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8E6" w:rsidRPr="000935D5">
        <w:rPr>
          <w:rFonts w:ascii="Arial" w:hAnsi="Arial" w:cs="Arial"/>
          <w:b/>
          <w:bCs/>
          <w:caps/>
          <w:sz w:val="38"/>
          <w:szCs w:val="32"/>
        </w:rPr>
        <w:t>University of Peshawar</w:t>
      </w:r>
    </w:p>
    <w:p w:rsidR="000935D5" w:rsidRPr="00F51460" w:rsidRDefault="000935D5" w:rsidP="006572D9">
      <w:pPr>
        <w:jc w:val="center"/>
        <w:rPr>
          <w:rFonts w:ascii="Arial" w:hAnsi="Arial" w:cs="Arial"/>
          <w:bCs/>
          <w:caps/>
          <w:sz w:val="2"/>
          <w:szCs w:val="32"/>
        </w:rPr>
      </w:pPr>
    </w:p>
    <w:p w:rsidR="00721DB3" w:rsidRPr="000935D5" w:rsidRDefault="00721DB3" w:rsidP="006572D9">
      <w:pPr>
        <w:jc w:val="center"/>
        <w:rPr>
          <w:rFonts w:ascii="Arial" w:hAnsi="Arial" w:cs="Arial"/>
          <w:sz w:val="26"/>
        </w:rPr>
      </w:pPr>
      <w:r w:rsidRPr="000935D5">
        <w:rPr>
          <w:rFonts w:ascii="Arial" w:hAnsi="Arial" w:cs="Arial"/>
          <w:sz w:val="26"/>
        </w:rPr>
        <w:t xml:space="preserve">Date Sheet for </w:t>
      </w:r>
      <w:proofErr w:type="spellStart"/>
      <w:r w:rsidRPr="000935D5">
        <w:rPr>
          <w:rFonts w:ascii="Arial" w:hAnsi="Arial" w:cs="Arial"/>
          <w:sz w:val="26"/>
        </w:rPr>
        <w:t>B.A</w:t>
      </w:r>
      <w:proofErr w:type="spellEnd"/>
      <w:r w:rsidRPr="000935D5">
        <w:rPr>
          <w:rFonts w:ascii="Arial" w:hAnsi="Arial" w:cs="Arial"/>
          <w:sz w:val="26"/>
        </w:rPr>
        <w:t>/</w:t>
      </w:r>
      <w:proofErr w:type="spellStart"/>
      <w:r w:rsidRPr="000935D5">
        <w:rPr>
          <w:rFonts w:ascii="Arial" w:hAnsi="Arial" w:cs="Arial"/>
          <w:sz w:val="26"/>
        </w:rPr>
        <w:t>B.Sc</w:t>
      </w:r>
      <w:proofErr w:type="spellEnd"/>
      <w:r w:rsidRPr="000935D5">
        <w:rPr>
          <w:rFonts w:ascii="Arial" w:hAnsi="Arial" w:cs="Arial"/>
          <w:sz w:val="26"/>
        </w:rPr>
        <w:t>/</w:t>
      </w:r>
      <w:proofErr w:type="spellStart"/>
      <w:r w:rsidRPr="000935D5">
        <w:rPr>
          <w:rFonts w:ascii="Arial" w:hAnsi="Arial" w:cs="Arial"/>
          <w:sz w:val="26"/>
        </w:rPr>
        <w:t>BTh</w:t>
      </w:r>
      <w:proofErr w:type="spellEnd"/>
      <w:r w:rsidRPr="000935D5">
        <w:rPr>
          <w:rFonts w:ascii="Arial" w:hAnsi="Arial" w:cs="Arial"/>
          <w:sz w:val="26"/>
        </w:rPr>
        <w:t>/</w:t>
      </w:r>
      <w:proofErr w:type="spellStart"/>
      <w:r w:rsidRPr="000935D5">
        <w:rPr>
          <w:rFonts w:ascii="Arial" w:hAnsi="Arial" w:cs="Arial"/>
          <w:sz w:val="26"/>
        </w:rPr>
        <w:t>B.Sc</w:t>
      </w:r>
      <w:proofErr w:type="spellEnd"/>
      <w:r w:rsidRPr="000935D5">
        <w:rPr>
          <w:rFonts w:ascii="Arial" w:hAnsi="Arial" w:cs="Arial"/>
          <w:sz w:val="26"/>
        </w:rPr>
        <w:t xml:space="preserve"> Nursing Part-I &amp; II</w:t>
      </w:r>
    </w:p>
    <w:p w:rsidR="00721DB3" w:rsidRPr="000935D5" w:rsidRDefault="00721DB3" w:rsidP="006572D9">
      <w:pPr>
        <w:jc w:val="center"/>
        <w:rPr>
          <w:rFonts w:ascii="Arial" w:hAnsi="Arial" w:cs="Arial"/>
          <w:sz w:val="25"/>
          <w:szCs w:val="23"/>
        </w:rPr>
      </w:pPr>
      <w:r w:rsidRPr="000935D5">
        <w:rPr>
          <w:rFonts w:ascii="Arial" w:hAnsi="Arial" w:cs="Arial"/>
          <w:sz w:val="25"/>
          <w:szCs w:val="23"/>
        </w:rPr>
        <w:t>Regular, Late College Students &amp; Private Candidates</w:t>
      </w:r>
    </w:p>
    <w:p w:rsidR="00721DB3" w:rsidRPr="000935D5" w:rsidRDefault="007523FA" w:rsidP="006572D9">
      <w:pPr>
        <w:jc w:val="center"/>
        <w:rPr>
          <w:rFonts w:ascii="Arial" w:hAnsi="Arial" w:cs="Arial"/>
          <w:sz w:val="26"/>
        </w:rPr>
      </w:pPr>
      <w:r w:rsidRPr="000935D5">
        <w:rPr>
          <w:rFonts w:ascii="Arial" w:hAnsi="Arial" w:cs="Arial"/>
          <w:sz w:val="26"/>
        </w:rPr>
        <w:t xml:space="preserve">Supplementary </w:t>
      </w:r>
      <w:r w:rsidR="00ED41B8" w:rsidRPr="000935D5">
        <w:rPr>
          <w:rFonts w:ascii="Arial" w:hAnsi="Arial" w:cs="Arial"/>
          <w:sz w:val="26"/>
        </w:rPr>
        <w:t>Examination-201</w:t>
      </w:r>
      <w:r w:rsidRPr="000935D5">
        <w:rPr>
          <w:rFonts w:ascii="Arial" w:hAnsi="Arial" w:cs="Arial"/>
          <w:sz w:val="26"/>
        </w:rPr>
        <w:t>5</w:t>
      </w:r>
    </w:p>
    <w:p w:rsidR="000935D5" w:rsidRPr="00F51460" w:rsidRDefault="000935D5" w:rsidP="006572D9">
      <w:pPr>
        <w:jc w:val="center"/>
        <w:rPr>
          <w:rFonts w:ascii="Arial" w:hAnsi="Arial" w:cs="Arial"/>
          <w:sz w:val="8"/>
        </w:rPr>
      </w:pPr>
    </w:p>
    <w:p w:rsidR="00086D2E" w:rsidRPr="000935D5" w:rsidRDefault="00086D2E" w:rsidP="006572D9">
      <w:pPr>
        <w:rPr>
          <w:rFonts w:ascii="Arial" w:hAnsi="Arial" w:cs="Arial"/>
          <w:sz w:val="22"/>
        </w:rPr>
      </w:pPr>
    </w:p>
    <w:tbl>
      <w:tblPr>
        <w:tblW w:w="4862" w:type="pct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8" w:type="dxa"/>
          <w:right w:w="58" w:type="dxa"/>
        </w:tblCellMar>
        <w:tblLook w:val="0000"/>
      </w:tblPr>
      <w:tblGrid>
        <w:gridCol w:w="1082"/>
        <w:gridCol w:w="1112"/>
        <w:gridCol w:w="5578"/>
        <w:gridCol w:w="1673"/>
        <w:gridCol w:w="1310"/>
      </w:tblGrid>
      <w:tr w:rsidR="00721DB3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E568DC" w:rsidRPr="000935D5" w:rsidRDefault="00E568DC" w:rsidP="006572D9">
            <w:pPr>
              <w:jc w:val="center"/>
              <w:rPr>
                <w:rFonts w:ascii="Arial" w:hAnsi="Arial" w:cs="Arial"/>
                <w:b/>
                <w:bCs/>
                <w:caps/>
                <w:sz w:val="4"/>
                <w:szCs w:val="22"/>
              </w:rPr>
            </w:pPr>
          </w:p>
          <w:p w:rsidR="00721DB3" w:rsidRPr="000935D5" w:rsidRDefault="00721DB3" w:rsidP="006572D9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2"/>
              </w:rPr>
            </w:pPr>
            <w:r w:rsidRPr="000935D5">
              <w:rPr>
                <w:rFonts w:ascii="Arial" w:hAnsi="Arial" w:cs="Arial"/>
                <w:b/>
                <w:bCs/>
                <w:caps/>
                <w:sz w:val="20"/>
                <w:szCs w:val="22"/>
              </w:rPr>
              <w:t>Date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21DB3" w:rsidRPr="000935D5" w:rsidRDefault="00721DB3" w:rsidP="006572D9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2"/>
              </w:rPr>
            </w:pPr>
            <w:r w:rsidRPr="000935D5">
              <w:rPr>
                <w:rFonts w:ascii="Arial" w:hAnsi="Arial" w:cs="Arial"/>
                <w:b/>
                <w:bCs/>
                <w:caps/>
                <w:sz w:val="20"/>
                <w:szCs w:val="22"/>
              </w:rPr>
              <w:t>Days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21DB3" w:rsidRPr="000935D5" w:rsidRDefault="00721DB3" w:rsidP="006572D9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2"/>
              </w:rPr>
            </w:pPr>
            <w:r w:rsidRPr="000935D5">
              <w:rPr>
                <w:rFonts w:ascii="Arial" w:hAnsi="Arial" w:cs="Arial"/>
                <w:b/>
                <w:bCs/>
                <w:caps/>
                <w:sz w:val="20"/>
                <w:szCs w:val="22"/>
              </w:rPr>
              <w:t>Subject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21DB3" w:rsidRPr="000935D5" w:rsidRDefault="00721DB3" w:rsidP="000935D5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2"/>
              </w:rPr>
            </w:pPr>
            <w:r w:rsidRPr="000935D5">
              <w:rPr>
                <w:rFonts w:ascii="Arial" w:hAnsi="Arial" w:cs="Arial"/>
                <w:b/>
                <w:bCs/>
                <w:caps/>
                <w:sz w:val="20"/>
                <w:szCs w:val="22"/>
              </w:rPr>
              <w:t>Part-I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21DB3" w:rsidRPr="000935D5" w:rsidRDefault="00721DB3" w:rsidP="000935D5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2"/>
              </w:rPr>
            </w:pPr>
            <w:r w:rsidRPr="000935D5">
              <w:rPr>
                <w:rFonts w:ascii="Arial" w:hAnsi="Arial" w:cs="Arial"/>
                <w:b/>
                <w:bCs/>
                <w:caps/>
                <w:sz w:val="20"/>
                <w:szCs w:val="22"/>
              </w:rPr>
              <w:t>part-ii</w:t>
            </w:r>
          </w:p>
        </w:tc>
      </w:tr>
      <w:tr w:rsidR="00721DB3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21DB3" w:rsidRPr="000935D5" w:rsidRDefault="00AC6430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</w:t>
            </w:r>
            <w:r w:rsidR="007523FA" w:rsidRPr="000935D5">
              <w:rPr>
                <w:rFonts w:ascii="Arial" w:hAnsi="Arial" w:cs="Arial"/>
                <w:sz w:val="18"/>
                <w:szCs w:val="20"/>
              </w:rPr>
              <w:t>2</w:t>
            </w:r>
            <w:r w:rsidR="00721DB3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="007523FA" w:rsidRPr="000935D5">
              <w:rPr>
                <w:rFonts w:ascii="Arial" w:hAnsi="Arial" w:cs="Arial"/>
                <w:sz w:val="18"/>
                <w:szCs w:val="20"/>
              </w:rPr>
              <w:t>12</w:t>
            </w:r>
            <w:r w:rsidR="00721DB3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="007523FA" w:rsidRPr="000935D5">
              <w:rPr>
                <w:rFonts w:ascii="Arial" w:hAnsi="Arial" w:cs="Arial"/>
                <w:sz w:val="18"/>
                <w:szCs w:val="20"/>
              </w:rPr>
              <w:t>2015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21DB3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Tuesday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21DB3" w:rsidRPr="000935D5" w:rsidRDefault="00721DB3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Islamiyat (Compulsory) E</w:t>
            </w:r>
            <w:r w:rsidR="00265262" w:rsidRPr="000935D5">
              <w:rPr>
                <w:rFonts w:ascii="Arial" w:hAnsi="Arial" w:cs="Arial"/>
                <w:sz w:val="18"/>
                <w:szCs w:val="20"/>
              </w:rPr>
              <w:t>t</w:t>
            </w:r>
            <w:r w:rsidRPr="000935D5">
              <w:rPr>
                <w:rFonts w:ascii="Arial" w:hAnsi="Arial" w:cs="Arial"/>
                <w:sz w:val="18"/>
                <w:szCs w:val="20"/>
              </w:rPr>
              <w:t>hical behavior (for Non Muslims)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21DB3" w:rsidRPr="000935D5" w:rsidRDefault="00C43C11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Islamiyat (C)/</w:t>
            </w:r>
            <w:proofErr w:type="spellStart"/>
            <w:r w:rsidRPr="000935D5">
              <w:rPr>
                <w:rFonts w:ascii="Arial" w:hAnsi="Arial" w:cs="Arial"/>
                <w:sz w:val="18"/>
                <w:szCs w:val="20"/>
              </w:rPr>
              <w:t>E.B</w:t>
            </w:r>
            <w:proofErr w:type="spellEnd"/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21DB3" w:rsidRPr="000935D5" w:rsidRDefault="00C43C11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</w:tr>
      <w:tr w:rsidR="00A219A3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7523FA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26</w:t>
            </w:r>
            <w:r w:rsidR="00A219A3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12</w:t>
            </w:r>
            <w:r w:rsidR="00A219A3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2015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Saturday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3E6BC2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English (Compulsory)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3E6BC2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3E6BC2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</w:tr>
      <w:tr w:rsidR="00A219A3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7523FA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28</w:t>
            </w:r>
            <w:r w:rsidR="00A219A3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12</w:t>
            </w:r>
            <w:r w:rsidR="00A219A3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2015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Monday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A219A3" w:rsidP="006572D9">
            <w:pPr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935D5">
                  <w:rPr>
                    <w:rFonts w:ascii="Arial" w:hAnsi="Arial" w:cs="Arial"/>
                    <w:sz w:val="18"/>
                    <w:szCs w:val="20"/>
                  </w:rPr>
                  <w:t>Pakistan</w:t>
                </w:r>
              </w:smartTag>
            </w:smartTag>
            <w:r w:rsidRPr="000935D5">
              <w:rPr>
                <w:rFonts w:ascii="Arial" w:hAnsi="Arial" w:cs="Arial"/>
                <w:sz w:val="18"/>
                <w:szCs w:val="20"/>
              </w:rPr>
              <w:t xml:space="preserve"> Studies (Compulsory)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A219A3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A219A3" w:rsidRPr="000935D5" w:rsidRDefault="00A219A3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Pak Study</w:t>
            </w:r>
          </w:p>
        </w:tc>
      </w:tr>
      <w:tr w:rsidR="009B7FC5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7523FA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29</w:t>
            </w:r>
            <w:r w:rsidR="009B7FC5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12</w:t>
            </w:r>
            <w:r w:rsidR="009B7FC5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2015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Tuesday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Chemistry / Social Work</w:t>
            </w:r>
          </w:p>
          <w:p w:rsidR="009B7FC5" w:rsidRPr="000935D5" w:rsidRDefault="009B7FC5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Journalism / Fine Arts / Electronics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A</w:t>
            </w:r>
          </w:p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B / C</w:t>
            </w:r>
          </w:p>
        </w:tc>
      </w:tr>
      <w:tr w:rsidR="009B7FC5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7523FA" w:rsidP="006229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30</w:t>
            </w:r>
            <w:r w:rsidR="009B7FC5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="0062295F">
              <w:rPr>
                <w:rFonts w:ascii="Arial" w:hAnsi="Arial" w:cs="Arial"/>
                <w:sz w:val="18"/>
                <w:szCs w:val="20"/>
              </w:rPr>
              <w:t>12</w:t>
            </w:r>
            <w:r w:rsidR="009B7FC5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2015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Wednesday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English (Compulsory)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</w:t>
            </w:r>
          </w:p>
        </w:tc>
      </w:tr>
      <w:tr w:rsidR="009B7FC5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7523FA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31</w:t>
            </w:r>
            <w:r w:rsidR="009B7FC5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12</w:t>
            </w:r>
            <w:r w:rsidR="009B7FC5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2015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Thursday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Law</w:t>
            </w:r>
          </w:p>
          <w:p w:rsidR="009B7FC5" w:rsidRPr="000935D5" w:rsidRDefault="009B7FC5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Botany / Computer Science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</w:t>
            </w:r>
          </w:p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C/C</w:t>
            </w:r>
          </w:p>
        </w:tc>
      </w:tr>
      <w:tr w:rsidR="009B7FC5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7523FA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01</w:t>
            </w:r>
            <w:r w:rsidR="009B7FC5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01</w:t>
            </w:r>
            <w:r w:rsidR="009B7FC5" w:rsidRPr="000935D5">
              <w:rPr>
                <w:rFonts w:ascii="Arial" w:hAnsi="Arial" w:cs="Arial"/>
                <w:sz w:val="18"/>
                <w:szCs w:val="20"/>
              </w:rPr>
              <w:t>.</w:t>
            </w:r>
            <w:r w:rsidRPr="000935D5">
              <w:rPr>
                <w:rFonts w:ascii="Arial" w:hAnsi="Arial" w:cs="Arial"/>
                <w:sz w:val="18"/>
                <w:szCs w:val="20"/>
              </w:rPr>
              <w:t>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Friday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6572D9">
            <w:pPr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935D5">
                  <w:rPr>
                    <w:rFonts w:ascii="Arial" w:hAnsi="Arial" w:cs="Arial"/>
                    <w:sz w:val="18"/>
                    <w:szCs w:val="20"/>
                  </w:rPr>
                  <w:t>Ur</w:t>
                </w:r>
              </w:smartTag>
            </w:smartTag>
            <w:r w:rsidRPr="000935D5">
              <w:rPr>
                <w:rFonts w:ascii="Arial" w:hAnsi="Arial" w:cs="Arial"/>
                <w:sz w:val="18"/>
                <w:szCs w:val="20"/>
              </w:rPr>
              <w:t xml:space="preserve"> / Pa / </w:t>
            </w:r>
            <w:proofErr w:type="spellStart"/>
            <w:r w:rsidRPr="000935D5">
              <w:rPr>
                <w:rFonts w:ascii="Arial" w:hAnsi="Arial" w:cs="Arial"/>
                <w:sz w:val="18"/>
                <w:szCs w:val="20"/>
              </w:rPr>
              <w:t>Ar</w:t>
            </w:r>
            <w:proofErr w:type="spellEnd"/>
            <w:r w:rsidRPr="000935D5">
              <w:rPr>
                <w:rFonts w:ascii="Arial" w:hAnsi="Arial" w:cs="Arial"/>
                <w:sz w:val="18"/>
                <w:szCs w:val="20"/>
              </w:rPr>
              <w:t xml:space="preserve"> (Arts) / </w:t>
            </w:r>
            <w:proofErr w:type="spellStart"/>
            <w:r w:rsidRPr="000935D5">
              <w:rPr>
                <w:rFonts w:ascii="Arial" w:hAnsi="Arial" w:cs="Arial"/>
                <w:sz w:val="18"/>
                <w:szCs w:val="20"/>
              </w:rPr>
              <w:t>Ar</w:t>
            </w:r>
            <w:proofErr w:type="spellEnd"/>
            <w:r w:rsidRPr="000935D5">
              <w:rPr>
                <w:rFonts w:ascii="Arial" w:hAnsi="Arial" w:cs="Arial"/>
                <w:sz w:val="18"/>
                <w:szCs w:val="20"/>
              </w:rPr>
              <w:t xml:space="preserve"> (Theology) / Eng (</w:t>
            </w:r>
            <w:proofErr w:type="spellStart"/>
            <w:r w:rsidRPr="000935D5">
              <w:rPr>
                <w:rFonts w:ascii="Arial" w:hAnsi="Arial" w:cs="Arial"/>
                <w:sz w:val="18"/>
                <w:szCs w:val="20"/>
              </w:rPr>
              <w:t>Elec</w:t>
            </w:r>
            <w:proofErr w:type="spellEnd"/>
            <w:r w:rsidRPr="000935D5">
              <w:rPr>
                <w:rFonts w:ascii="Arial" w:hAnsi="Arial" w:cs="Arial"/>
                <w:sz w:val="18"/>
                <w:szCs w:val="20"/>
              </w:rPr>
              <w:t>) / Persian</w:t>
            </w:r>
          </w:p>
          <w:p w:rsidR="009B7FC5" w:rsidRPr="000935D5" w:rsidRDefault="009B7FC5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Computer Science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A/A/A/A/A/A</w:t>
            </w:r>
          </w:p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9B7FC5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7523FA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02.01.2016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Saturday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F51460">
              <w:rPr>
                <w:rFonts w:ascii="Arial" w:hAnsi="Arial" w:cs="Arial"/>
                <w:sz w:val="16"/>
                <w:szCs w:val="20"/>
              </w:rPr>
              <w:t>A Course of Mathematics</w:t>
            </w:r>
            <w:r w:rsidRPr="000935D5">
              <w:rPr>
                <w:rFonts w:ascii="Arial" w:hAnsi="Arial" w:cs="Arial"/>
                <w:sz w:val="18"/>
                <w:szCs w:val="20"/>
              </w:rPr>
              <w:t>/Outlines of Home Economics / Anthropology</w:t>
            </w:r>
          </w:p>
          <w:p w:rsidR="009B7FC5" w:rsidRPr="000935D5" w:rsidRDefault="009B7FC5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International Relations / Geography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A / A</w:t>
            </w:r>
          </w:p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9B7FC5" w:rsidRPr="000935D5" w:rsidRDefault="009B7FC5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B/D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04.01.2016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Monday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 xml:space="preserve">Islamic Studies (Arts) / </w:t>
            </w:r>
            <w:proofErr w:type="spellStart"/>
            <w:r w:rsidRPr="000935D5">
              <w:rPr>
                <w:rFonts w:ascii="Arial" w:hAnsi="Arial" w:cs="Arial"/>
                <w:sz w:val="18"/>
                <w:szCs w:val="20"/>
              </w:rPr>
              <w:t>Isl</w:t>
            </w:r>
            <w:proofErr w:type="spellEnd"/>
            <w:r w:rsidRPr="000935D5">
              <w:rPr>
                <w:rFonts w:ascii="Arial" w:hAnsi="Arial" w:cs="Arial"/>
                <w:sz w:val="18"/>
                <w:szCs w:val="20"/>
              </w:rPr>
              <w:t xml:space="preserve"> (Theology) / Zoology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Electronics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A / A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05.01.2016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Tuesday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Computer Science/Journalism/Fine Arts/Archaeology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Geography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A/A/A/A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C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06.01.2016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Wednesday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Physics / Sociology / Zoology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A / B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07.01.2016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Thursday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Psychology / A Course of Mathematics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Anthropology / Botany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B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D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08.01.2016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Friday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Chemistry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 xml:space="preserve">Islamic Studies (Arts) / </w:t>
            </w:r>
            <w:proofErr w:type="spellStart"/>
            <w:r w:rsidRPr="000935D5">
              <w:rPr>
                <w:rFonts w:ascii="Arial" w:hAnsi="Arial" w:cs="Arial"/>
                <w:sz w:val="18"/>
                <w:szCs w:val="20"/>
              </w:rPr>
              <w:t>Isl</w:t>
            </w:r>
            <w:proofErr w:type="spellEnd"/>
            <w:r w:rsidRPr="000935D5">
              <w:rPr>
                <w:rFonts w:ascii="Arial" w:hAnsi="Arial" w:cs="Arial"/>
                <w:sz w:val="18"/>
                <w:szCs w:val="20"/>
              </w:rPr>
              <w:t xml:space="preserve"> (Theology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B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09.01.2016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Saturday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Education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Outlines of Home Economics / Zoology / A Course of Mathematics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C / C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11.01.2016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Monday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Health &amp; Physical Education / Economics / Physics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B / C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12.01.2016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Tuesday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Computer Science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 xml:space="preserve">Ur / Pa / </w:t>
            </w:r>
            <w:proofErr w:type="spellStart"/>
            <w:r w:rsidRPr="000935D5">
              <w:rPr>
                <w:rFonts w:ascii="Arial" w:hAnsi="Arial" w:cs="Arial"/>
                <w:sz w:val="18"/>
                <w:szCs w:val="20"/>
              </w:rPr>
              <w:t>Ar</w:t>
            </w:r>
            <w:proofErr w:type="spellEnd"/>
            <w:r w:rsidRPr="000935D5">
              <w:rPr>
                <w:rFonts w:ascii="Arial" w:hAnsi="Arial" w:cs="Arial"/>
                <w:sz w:val="18"/>
                <w:szCs w:val="20"/>
              </w:rPr>
              <w:t xml:space="preserve"> (Arts) / </w:t>
            </w:r>
            <w:proofErr w:type="spellStart"/>
            <w:r w:rsidRPr="000935D5">
              <w:rPr>
                <w:rFonts w:ascii="Arial" w:hAnsi="Arial" w:cs="Arial"/>
                <w:sz w:val="18"/>
                <w:szCs w:val="20"/>
              </w:rPr>
              <w:t>Ar</w:t>
            </w:r>
            <w:proofErr w:type="spellEnd"/>
            <w:r w:rsidRPr="000935D5">
              <w:rPr>
                <w:rFonts w:ascii="Arial" w:hAnsi="Arial" w:cs="Arial"/>
                <w:sz w:val="18"/>
                <w:szCs w:val="20"/>
              </w:rPr>
              <w:t xml:space="preserve"> (Theology) / Eng (Elect) / Persian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B/B/B/B/B/B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13.01.2016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Wednesday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Course of Mathematics / Geography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Psychology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A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14.01.2016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Thursday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Statistics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Education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15.01.2016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Friday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Political Science / Physics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Zoology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B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16.01.2016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Saturday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Philosophy / B Course of Mathematics / Geography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Social Work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B / B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18.01.2016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Monday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History / B Course of Mathematics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C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19.01.2016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Tuesday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International Relations / Botany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Course of Mathematics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A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20.01.2016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Wednesday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Law / Chemistry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C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21.01.2016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Thursday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Political Science / Physics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D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22.01.2016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Friday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Economics / Botany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Philosophy / B Course of Mathematics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B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D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23.01.2016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Saturday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Health &amp; Physical Education / Electronics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Archaeology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 / A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25.01.2016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Monday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History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Statistics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A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</w:t>
            </w:r>
          </w:p>
        </w:tc>
      </w:tr>
      <w:tr w:rsidR="007523FA" w:rsidRPr="000935D5" w:rsidTr="00431CC8">
        <w:trPr>
          <w:trHeight w:val="460"/>
        </w:trPr>
        <w:tc>
          <w:tcPr>
            <w:tcW w:w="503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jc w:val="center"/>
              <w:rPr>
                <w:rFonts w:ascii="Arial" w:hAnsi="Arial" w:cs="Arial"/>
                <w:sz w:val="22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26.01.2016</w:t>
            </w:r>
          </w:p>
        </w:tc>
        <w:tc>
          <w:tcPr>
            <w:tcW w:w="517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A95E5D" w:rsidP="006572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Tuesday</w:t>
            </w:r>
          </w:p>
        </w:tc>
        <w:tc>
          <w:tcPr>
            <w:tcW w:w="2592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Electronics</w:t>
            </w:r>
          </w:p>
          <w:p w:rsidR="007523FA" w:rsidRPr="000935D5" w:rsidRDefault="007523FA" w:rsidP="006572D9">
            <w:pPr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Sociology / Chemistry</w:t>
            </w:r>
          </w:p>
        </w:tc>
        <w:tc>
          <w:tcPr>
            <w:tcW w:w="778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609" w:type="pct"/>
            <w:noWrap/>
            <w:tcMar>
              <w:top w:w="0" w:type="dxa"/>
              <w:bottom w:w="0" w:type="dxa"/>
            </w:tcMar>
            <w:vAlign w:val="center"/>
          </w:tcPr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--</w:t>
            </w:r>
          </w:p>
          <w:p w:rsidR="007523FA" w:rsidRPr="000935D5" w:rsidRDefault="007523FA" w:rsidP="000935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35D5">
              <w:rPr>
                <w:rFonts w:ascii="Arial" w:hAnsi="Arial" w:cs="Arial"/>
                <w:sz w:val="18"/>
                <w:szCs w:val="20"/>
              </w:rPr>
              <w:t>B / D</w:t>
            </w:r>
          </w:p>
        </w:tc>
      </w:tr>
    </w:tbl>
    <w:p w:rsidR="00690A0A" w:rsidRPr="000935D5" w:rsidRDefault="007F1A3E" w:rsidP="006572D9">
      <w:pPr>
        <w:rPr>
          <w:rFonts w:ascii="Arial" w:hAnsi="Arial" w:cs="Arial"/>
          <w:sz w:val="22"/>
        </w:rPr>
      </w:pPr>
      <w:r w:rsidRPr="000935D5">
        <w:rPr>
          <w:rFonts w:ascii="Arial" w:hAnsi="Arial" w:cs="Arial"/>
          <w:sz w:val="22"/>
        </w:rPr>
        <w:t xml:space="preserve">   </w:t>
      </w:r>
    </w:p>
    <w:p w:rsidR="004058B4" w:rsidRPr="000935D5" w:rsidRDefault="004058B4" w:rsidP="006572D9">
      <w:pPr>
        <w:rPr>
          <w:rFonts w:ascii="Arial" w:hAnsi="Arial" w:cs="Arial"/>
          <w:sz w:val="22"/>
        </w:rPr>
      </w:pPr>
    </w:p>
    <w:p w:rsidR="00E95079" w:rsidRPr="000935D5" w:rsidRDefault="004058B4" w:rsidP="006572D9">
      <w:pPr>
        <w:rPr>
          <w:rFonts w:ascii="Arial" w:hAnsi="Arial" w:cs="Arial"/>
          <w:b/>
          <w:bCs/>
          <w:sz w:val="22"/>
        </w:rPr>
      </w:pPr>
      <w:r w:rsidRPr="000935D5">
        <w:rPr>
          <w:rFonts w:ascii="Arial" w:hAnsi="Arial" w:cs="Arial"/>
          <w:sz w:val="22"/>
        </w:rPr>
        <w:tab/>
      </w:r>
      <w:r w:rsidRPr="000935D5">
        <w:rPr>
          <w:rFonts w:ascii="Arial" w:hAnsi="Arial" w:cs="Arial"/>
          <w:sz w:val="22"/>
        </w:rPr>
        <w:tab/>
      </w:r>
    </w:p>
    <w:p w:rsidR="006572D9" w:rsidRPr="000935D5" w:rsidRDefault="007322B7" w:rsidP="006572D9">
      <w:pPr>
        <w:ind w:left="7920"/>
        <w:jc w:val="center"/>
        <w:rPr>
          <w:rFonts w:ascii="Arial" w:hAnsi="Arial" w:cs="Arial"/>
          <w:b/>
          <w:bCs/>
          <w:sz w:val="22"/>
        </w:rPr>
      </w:pPr>
      <w:r w:rsidRPr="00BF4E64">
        <w:rPr>
          <w:rFonts w:ascii="Arial" w:hAnsi="Arial" w:cs="Arial"/>
          <w:noProof/>
          <w:sz w:val="22"/>
        </w:rPr>
        <w:pict>
          <v:shape id="_x0000_s1033" type="#_x0000_t202" style="position:absolute;left:0;text-align:left;margin-left:13.9pt;margin-top:.1pt;width:269.05pt;height:48.35pt;z-index:251658752" fillcolor="white [3201]" strokecolor="#8064a2 [3207]" strokeweight="1pt">
            <v:stroke dashstyle="dash"/>
            <v:shadow color="#868686"/>
            <v:textbox style="mso-next-textbox:#_x0000_s1033" inset="0">
              <w:txbxContent>
                <w:p w:rsidR="008D2992" w:rsidRPr="007322B7" w:rsidRDefault="008D2992" w:rsidP="00B472F1">
                  <w:pPr>
                    <w:ind w:left="1170" w:hanging="1170"/>
                    <w:jc w:val="both"/>
                    <w:rPr>
                      <w:rFonts w:ascii="Arial" w:hAnsi="Arial" w:cs="Arial"/>
                      <w:b/>
                      <w:sz w:val="4"/>
                      <w:u w:val="single"/>
                    </w:rPr>
                  </w:pPr>
                </w:p>
                <w:p w:rsidR="007322B7" w:rsidRDefault="00B472F1" w:rsidP="007322B7">
                  <w:pPr>
                    <w:ind w:left="720" w:hanging="72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322B7">
                    <w:rPr>
                      <w:rFonts w:ascii="Arial" w:hAnsi="Arial" w:cs="Arial"/>
                      <w:b/>
                      <w:sz w:val="23"/>
                      <w:szCs w:val="21"/>
                      <w:u w:val="single"/>
                    </w:rPr>
                    <w:t>Note</w:t>
                  </w:r>
                  <w:r w:rsidR="00E95079" w:rsidRPr="007322B7">
                    <w:rPr>
                      <w:rFonts w:ascii="Arial" w:hAnsi="Arial" w:cs="Arial"/>
                      <w:b/>
                      <w:sz w:val="23"/>
                      <w:szCs w:val="21"/>
                      <w:u w:val="single"/>
                    </w:rPr>
                    <w:t>:</w:t>
                  </w:r>
                  <w:r w:rsidR="00376746" w:rsidRPr="007322B7">
                    <w:rPr>
                      <w:rFonts w:ascii="Arial" w:hAnsi="Arial" w:cs="Arial"/>
                      <w:b/>
                      <w:sz w:val="23"/>
                      <w:szCs w:val="21"/>
                    </w:rPr>
                    <w:t xml:space="preserve"> </w:t>
                  </w:r>
                  <w:r w:rsidR="00E95079" w:rsidRPr="007322B7">
                    <w:rPr>
                      <w:rFonts w:ascii="Arial" w:hAnsi="Arial" w:cs="Arial"/>
                      <w:sz w:val="21"/>
                      <w:szCs w:val="21"/>
                    </w:rPr>
                    <w:t xml:space="preserve">Clash in </w:t>
                  </w:r>
                  <w:r w:rsidR="00A54AEF" w:rsidRPr="007322B7">
                    <w:rPr>
                      <w:rFonts w:ascii="Arial" w:hAnsi="Arial" w:cs="Arial"/>
                      <w:sz w:val="21"/>
                      <w:szCs w:val="21"/>
                    </w:rPr>
                    <w:t xml:space="preserve">combination </w:t>
                  </w:r>
                  <w:r w:rsidR="00E95079" w:rsidRPr="007322B7">
                    <w:rPr>
                      <w:rFonts w:ascii="Arial" w:hAnsi="Arial" w:cs="Arial"/>
                      <w:sz w:val="21"/>
                      <w:szCs w:val="21"/>
                    </w:rPr>
                    <w:t xml:space="preserve">of papers, if found, </w:t>
                  </w:r>
                  <w:r w:rsidRPr="007322B7">
                    <w:rPr>
                      <w:rFonts w:ascii="Arial" w:hAnsi="Arial" w:cs="Arial"/>
                      <w:sz w:val="21"/>
                      <w:szCs w:val="21"/>
                    </w:rPr>
                    <w:t xml:space="preserve">may </w:t>
                  </w:r>
                  <w:r w:rsidR="007322B7">
                    <w:rPr>
                      <w:rFonts w:ascii="Arial" w:hAnsi="Arial" w:cs="Arial"/>
                      <w:sz w:val="21"/>
                      <w:szCs w:val="21"/>
                    </w:rPr>
                    <w:t xml:space="preserve">  </w:t>
                  </w:r>
                  <w:r w:rsidR="00E95079" w:rsidRPr="007322B7">
                    <w:rPr>
                      <w:rFonts w:ascii="Arial" w:hAnsi="Arial" w:cs="Arial"/>
                      <w:sz w:val="20"/>
                      <w:szCs w:val="20"/>
                    </w:rPr>
                    <w:t xml:space="preserve">immediately be communicated </w:t>
                  </w:r>
                  <w:r w:rsidR="007322B7">
                    <w:rPr>
                      <w:rFonts w:ascii="Arial" w:hAnsi="Arial" w:cs="Arial"/>
                      <w:sz w:val="20"/>
                      <w:szCs w:val="20"/>
                    </w:rPr>
                    <w:t xml:space="preserve">on these </w:t>
                  </w:r>
                  <w:r w:rsidR="00D20B9F" w:rsidRPr="007322B7">
                    <w:rPr>
                      <w:rFonts w:ascii="Arial" w:hAnsi="Arial" w:cs="Arial"/>
                      <w:sz w:val="20"/>
                      <w:szCs w:val="20"/>
                    </w:rPr>
                    <w:t>numbers</w:t>
                  </w:r>
                  <w:r w:rsidR="00D20B9F" w:rsidRPr="007322B7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F66B83" w:rsidRPr="007322B7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7322B7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7322B7" w:rsidRPr="007322B7" w:rsidRDefault="007322B7" w:rsidP="007322B7">
                  <w:pPr>
                    <w:ind w:left="720"/>
                    <w:jc w:val="both"/>
                    <w:rPr>
                      <w:rFonts w:ascii="Arial" w:hAnsi="Arial" w:cs="Arial"/>
                      <w:b/>
                      <w:sz w:val="4"/>
                      <w:szCs w:val="21"/>
                      <w:u w:val="single"/>
                    </w:rPr>
                  </w:pPr>
                </w:p>
                <w:p w:rsidR="00E95079" w:rsidRPr="007322B7" w:rsidRDefault="00F66B83" w:rsidP="007322B7">
                  <w:pPr>
                    <w:ind w:left="72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322B7">
                    <w:rPr>
                      <w:rFonts w:ascii="Arial" w:hAnsi="Arial" w:cs="Arial"/>
                      <w:b/>
                      <w:sz w:val="21"/>
                      <w:szCs w:val="21"/>
                    </w:rPr>
                    <w:t>091-</w:t>
                  </w:r>
                  <w:r w:rsidR="00E95079" w:rsidRPr="007322B7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9216478 </w:t>
                  </w:r>
                  <w:r w:rsidR="006572D9" w:rsidRPr="007322B7">
                    <w:rPr>
                      <w:rFonts w:ascii="Arial" w:hAnsi="Arial" w:cs="Arial"/>
                      <w:b/>
                      <w:sz w:val="21"/>
                      <w:szCs w:val="21"/>
                    </w:rPr>
                    <w:t>&amp;</w:t>
                  </w:r>
                  <w:r w:rsidR="00C10F26" w:rsidRPr="007322B7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="00B40A4E" w:rsidRPr="007322B7">
                    <w:rPr>
                      <w:rFonts w:ascii="Arial" w:hAnsi="Arial" w:cs="Arial"/>
                      <w:b/>
                      <w:sz w:val="21"/>
                      <w:szCs w:val="21"/>
                    </w:rPr>
                    <w:t>9216721</w:t>
                  </w:r>
                  <w:r w:rsidR="006572D9" w:rsidRPr="007322B7">
                    <w:rPr>
                      <w:rFonts w:ascii="Arial" w:hAnsi="Arial" w:cs="Arial"/>
                      <w:b/>
                      <w:sz w:val="21"/>
                      <w:szCs w:val="21"/>
                    </w:rPr>
                    <w:t>-22</w:t>
                  </w:r>
                </w:p>
              </w:txbxContent>
            </v:textbox>
          </v:shape>
        </w:pict>
      </w:r>
    </w:p>
    <w:p w:rsidR="00B21DF2" w:rsidRPr="000935D5" w:rsidRDefault="00D6395C" w:rsidP="006572D9">
      <w:pPr>
        <w:ind w:left="7920"/>
        <w:jc w:val="center"/>
        <w:rPr>
          <w:rFonts w:ascii="Arial" w:hAnsi="Arial" w:cs="Arial"/>
          <w:b/>
          <w:bCs/>
          <w:sz w:val="22"/>
        </w:rPr>
      </w:pPr>
      <w:r w:rsidRPr="000935D5">
        <w:rPr>
          <w:rFonts w:ascii="Arial" w:hAnsi="Arial" w:cs="Arial"/>
          <w:b/>
          <w:bCs/>
          <w:sz w:val="22"/>
        </w:rPr>
        <w:t>(Prof. Dr. Rashid Khan</w:t>
      </w:r>
      <w:r w:rsidR="00B21DF2" w:rsidRPr="000935D5">
        <w:rPr>
          <w:rFonts w:ascii="Arial" w:hAnsi="Arial" w:cs="Arial"/>
          <w:b/>
          <w:bCs/>
          <w:sz w:val="22"/>
        </w:rPr>
        <w:t>)</w:t>
      </w:r>
    </w:p>
    <w:p w:rsidR="00927412" w:rsidRPr="000935D5" w:rsidRDefault="004058B4" w:rsidP="006572D9">
      <w:pPr>
        <w:ind w:left="7920"/>
        <w:jc w:val="center"/>
        <w:rPr>
          <w:rFonts w:ascii="Arial" w:hAnsi="Arial" w:cs="Arial"/>
          <w:sz w:val="22"/>
        </w:rPr>
      </w:pPr>
      <w:r w:rsidRPr="000935D5">
        <w:rPr>
          <w:rFonts w:ascii="Arial" w:hAnsi="Arial" w:cs="Arial"/>
          <w:sz w:val="22"/>
        </w:rPr>
        <w:t>Controller of Examination</w:t>
      </w:r>
      <w:r w:rsidR="0053666F" w:rsidRPr="000935D5">
        <w:rPr>
          <w:rFonts w:ascii="Arial" w:hAnsi="Arial" w:cs="Arial"/>
          <w:sz w:val="22"/>
        </w:rPr>
        <w:t>s</w:t>
      </w:r>
    </w:p>
    <w:p w:rsidR="00927412" w:rsidRPr="000935D5" w:rsidRDefault="00927412" w:rsidP="006572D9">
      <w:pPr>
        <w:ind w:left="7920"/>
        <w:jc w:val="center"/>
        <w:rPr>
          <w:rFonts w:ascii="Arial" w:hAnsi="Arial" w:cs="Arial"/>
          <w:sz w:val="22"/>
        </w:rPr>
      </w:pPr>
      <w:r w:rsidRPr="000935D5">
        <w:rPr>
          <w:rFonts w:ascii="Arial" w:hAnsi="Arial" w:cs="Arial"/>
          <w:sz w:val="22"/>
        </w:rPr>
        <w:t>University of Peshawar</w:t>
      </w:r>
    </w:p>
    <w:sectPr w:rsidR="00927412" w:rsidRPr="000935D5" w:rsidSect="00F51460">
      <w:pgSz w:w="12240" w:h="18720" w:code="5"/>
      <w:pgMar w:top="540" w:right="720" w:bottom="907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27C"/>
    <w:multiLevelType w:val="hybridMultilevel"/>
    <w:tmpl w:val="7A463446"/>
    <w:lvl w:ilvl="0" w:tplc="4B2A1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6B37E0"/>
    <w:rsid w:val="000035DA"/>
    <w:rsid w:val="0000392C"/>
    <w:rsid w:val="00012557"/>
    <w:rsid w:val="00013097"/>
    <w:rsid w:val="00014982"/>
    <w:rsid w:val="00067AF8"/>
    <w:rsid w:val="0007681B"/>
    <w:rsid w:val="00081C0D"/>
    <w:rsid w:val="00083856"/>
    <w:rsid w:val="00086D2E"/>
    <w:rsid w:val="00087D23"/>
    <w:rsid w:val="000935D5"/>
    <w:rsid w:val="00097CC4"/>
    <w:rsid w:val="000B795F"/>
    <w:rsid w:val="000D4684"/>
    <w:rsid w:val="000D4EBF"/>
    <w:rsid w:val="000F4A96"/>
    <w:rsid w:val="000F6328"/>
    <w:rsid w:val="0011374D"/>
    <w:rsid w:val="0012358C"/>
    <w:rsid w:val="00160CF6"/>
    <w:rsid w:val="001622D5"/>
    <w:rsid w:val="00166181"/>
    <w:rsid w:val="00175FC7"/>
    <w:rsid w:val="001763A6"/>
    <w:rsid w:val="001A11AE"/>
    <w:rsid w:val="001A1CF2"/>
    <w:rsid w:val="001D429E"/>
    <w:rsid w:val="001F17F5"/>
    <w:rsid w:val="00201346"/>
    <w:rsid w:val="00203A35"/>
    <w:rsid w:val="0020787F"/>
    <w:rsid w:val="002202EF"/>
    <w:rsid w:val="0022566A"/>
    <w:rsid w:val="00231E7E"/>
    <w:rsid w:val="00233011"/>
    <w:rsid w:val="002459EC"/>
    <w:rsid w:val="00247E5F"/>
    <w:rsid w:val="00250ACE"/>
    <w:rsid w:val="00260ADC"/>
    <w:rsid w:val="00265262"/>
    <w:rsid w:val="00291805"/>
    <w:rsid w:val="00291916"/>
    <w:rsid w:val="00297D4C"/>
    <w:rsid w:val="002B0BDD"/>
    <w:rsid w:val="002B7F27"/>
    <w:rsid w:val="002D2D1B"/>
    <w:rsid w:val="002D5B31"/>
    <w:rsid w:val="002D6921"/>
    <w:rsid w:val="002F25C7"/>
    <w:rsid w:val="002F2A65"/>
    <w:rsid w:val="002F4598"/>
    <w:rsid w:val="003040FA"/>
    <w:rsid w:val="003264A5"/>
    <w:rsid w:val="00326E6B"/>
    <w:rsid w:val="00332A3A"/>
    <w:rsid w:val="0034718E"/>
    <w:rsid w:val="0036203A"/>
    <w:rsid w:val="00363118"/>
    <w:rsid w:val="00367289"/>
    <w:rsid w:val="00376746"/>
    <w:rsid w:val="00391467"/>
    <w:rsid w:val="00395806"/>
    <w:rsid w:val="003A6EE8"/>
    <w:rsid w:val="003B24D5"/>
    <w:rsid w:val="003B4194"/>
    <w:rsid w:val="003E2014"/>
    <w:rsid w:val="003E323C"/>
    <w:rsid w:val="003E6BC2"/>
    <w:rsid w:val="003F32CC"/>
    <w:rsid w:val="003F4C65"/>
    <w:rsid w:val="00404D5F"/>
    <w:rsid w:val="004058B4"/>
    <w:rsid w:val="00417A6B"/>
    <w:rsid w:val="0042323C"/>
    <w:rsid w:val="00431CC8"/>
    <w:rsid w:val="004324CA"/>
    <w:rsid w:val="00450629"/>
    <w:rsid w:val="0047668A"/>
    <w:rsid w:val="00476D21"/>
    <w:rsid w:val="004B0899"/>
    <w:rsid w:val="004B2EAD"/>
    <w:rsid w:val="004C1D07"/>
    <w:rsid w:val="00517C23"/>
    <w:rsid w:val="0053666F"/>
    <w:rsid w:val="00536EBD"/>
    <w:rsid w:val="005437CF"/>
    <w:rsid w:val="00544B1F"/>
    <w:rsid w:val="0056241D"/>
    <w:rsid w:val="00563B2B"/>
    <w:rsid w:val="00574BAF"/>
    <w:rsid w:val="00576F4C"/>
    <w:rsid w:val="00577680"/>
    <w:rsid w:val="00577761"/>
    <w:rsid w:val="005A0FDF"/>
    <w:rsid w:val="005B40D1"/>
    <w:rsid w:val="005D163B"/>
    <w:rsid w:val="005E12DA"/>
    <w:rsid w:val="005F5CD7"/>
    <w:rsid w:val="00600B98"/>
    <w:rsid w:val="00605CC2"/>
    <w:rsid w:val="00614E1B"/>
    <w:rsid w:val="00616BE5"/>
    <w:rsid w:val="0062295F"/>
    <w:rsid w:val="00622F9B"/>
    <w:rsid w:val="0062539B"/>
    <w:rsid w:val="00634677"/>
    <w:rsid w:val="00642BBC"/>
    <w:rsid w:val="006572D9"/>
    <w:rsid w:val="00657465"/>
    <w:rsid w:val="00660394"/>
    <w:rsid w:val="00666E22"/>
    <w:rsid w:val="00675C04"/>
    <w:rsid w:val="00690A0A"/>
    <w:rsid w:val="006950A9"/>
    <w:rsid w:val="00696197"/>
    <w:rsid w:val="006B37E0"/>
    <w:rsid w:val="00714AB4"/>
    <w:rsid w:val="00721DB3"/>
    <w:rsid w:val="00731631"/>
    <w:rsid w:val="00731751"/>
    <w:rsid w:val="007322B7"/>
    <w:rsid w:val="00733CBD"/>
    <w:rsid w:val="00734303"/>
    <w:rsid w:val="00741887"/>
    <w:rsid w:val="00743C6F"/>
    <w:rsid w:val="00750DCE"/>
    <w:rsid w:val="007523FA"/>
    <w:rsid w:val="00772DA4"/>
    <w:rsid w:val="00785D36"/>
    <w:rsid w:val="00796BE0"/>
    <w:rsid w:val="007A3029"/>
    <w:rsid w:val="007B0221"/>
    <w:rsid w:val="007D3406"/>
    <w:rsid w:val="007F1A3E"/>
    <w:rsid w:val="007F539E"/>
    <w:rsid w:val="00800DDB"/>
    <w:rsid w:val="00801FCF"/>
    <w:rsid w:val="00807E3F"/>
    <w:rsid w:val="00814A6E"/>
    <w:rsid w:val="00877F08"/>
    <w:rsid w:val="00881F9D"/>
    <w:rsid w:val="00883F96"/>
    <w:rsid w:val="00893138"/>
    <w:rsid w:val="008C2BF1"/>
    <w:rsid w:val="008C2CC6"/>
    <w:rsid w:val="008D2992"/>
    <w:rsid w:val="008D5D7E"/>
    <w:rsid w:val="008D6758"/>
    <w:rsid w:val="008F358B"/>
    <w:rsid w:val="008F35A9"/>
    <w:rsid w:val="008F43D7"/>
    <w:rsid w:val="008F49D5"/>
    <w:rsid w:val="0090132D"/>
    <w:rsid w:val="0090571F"/>
    <w:rsid w:val="00912B41"/>
    <w:rsid w:val="009230DB"/>
    <w:rsid w:val="0092459C"/>
    <w:rsid w:val="00927412"/>
    <w:rsid w:val="0092761F"/>
    <w:rsid w:val="00933937"/>
    <w:rsid w:val="009364C8"/>
    <w:rsid w:val="009459A1"/>
    <w:rsid w:val="00945C9E"/>
    <w:rsid w:val="00951746"/>
    <w:rsid w:val="00952167"/>
    <w:rsid w:val="009546BF"/>
    <w:rsid w:val="009774E8"/>
    <w:rsid w:val="009A3F58"/>
    <w:rsid w:val="009B5360"/>
    <w:rsid w:val="009B7FC5"/>
    <w:rsid w:val="009C473B"/>
    <w:rsid w:val="009C55DA"/>
    <w:rsid w:val="009C58CA"/>
    <w:rsid w:val="009D3C7C"/>
    <w:rsid w:val="009F2748"/>
    <w:rsid w:val="00A030C5"/>
    <w:rsid w:val="00A0670E"/>
    <w:rsid w:val="00A170A0"/>
    <w:rsid w:val="00A219A3"/>
    <w:rsid w:val="00A338E6"/>
    <w:rsid w:val="00A37421"/>
    <w:rsid w:val="00A4350D"/>
    <w:rsid w:val="00A475CD"/>
    <w:rsid w:val="00A54AEF"/>
    <w:rsid w:val="00A86456"/>
    <w:rsid w:val="00A873B2"/>
    <w:rsid w:val="00A8753E"/>
    <w:rsid w:val="00A95E5D"/>
    <w:rsid w:val="00AB3B11"/>
    <w:rsid w:val="00AB4ADC"/>
    <w:rsid w:val="00AB71CC"/>
    <w:rsid w:val="00AC16F3"/>
    <w:rsid w:val="00AC285B"/>
    <w:rsid w:val="00AC6430"/>
    <w:rsid w:val="00AE7B44"/>
    <w:rsid w:val="00AF2E0C"/>
    <w:rsid w:val="00AF3125"/>
    <w:rsid w:val="00B0210C"/>
    <w:rsid w:val="00B21DF2"/>
    <w:rsid w:val="00B23675"/>
    <w:rsid w:val="00B267C8"/>
    <w:rsid w:val="00B312BB"/>
    <w:rsid w:val="00B3760B"/>
    <w:rsid w:val="00B40A4E"/>
    <w:rsid w:val="00B4264E"/>
    <w:rsid w:val="00B472F1"/>
    <w:rsid w:val="00B8681C"/>
    <w:rsid w:val="00B86848"/>
    <w:rsid w:val="00B92069"/>
    <w:rsid w:val="00B97177"/>
    <w:rsid w:val="00BC774A"/>
    <w:rsid w:val="00BD4BC1"/>
    <w:rsid w:val="00BD723E"/>
    <w:rsid w:val="00BF2372"/>
    <w:rsid w:val="00BF4E64"/>
    <w:rsid w:val="00C01EF7"/>
    <w:rsid w:val="00C10F26"/>
    <w:rsid w:val="00C13F6E"/>
    <w:rsid w:val="00C2128E"/>
    <w:rsid w:val="00C31A10"/>
    <w:rsid w:val="00C43C11"/>
    <w:rsid w:val="00C4716A"/>
    <w:rsid w:val="00C66AE5"/>
    <w:rsid w:val="00C73ACC"/>
    <w:rsid w:val="00CA30B2"/>
    <w:rsid w:val="00CB0968"/>
    <w:rsid w:val="00CB77F9"/>
    <w:rsid w:val="00CC47F8"/>
    <w:rsid w:val="00CD4661"/>
    <w:rsid w:val="00CE3AD5"/>
    <w:rsid w:val="00D04347"/>
    <w:rsid w:val="00D200D3"/>
    <w:rsid w:val="00D20B9F"/>
    <w:rsid w:val="00D21F58"/>
    <w:rsid w:val="00D44F17"/>
    <w:rsid w:val="00D56D92"/>
    <w:rsid w:val="00D6395C"/>
    <w:rsid w:val="00D661B4"/>
    <w:rsid w:val="00D90759"/>
    <w:rsid w:val="00DA2A11"/>
    <w:rsid w:val="00DB4CFF"/>
    <w:rsid w:val="00DD751B"/>
    <w:rsid w:val="00E015F5"/>
    <w:rsid w:val="00E34A60"/>
    <w:rsid w:val="00E401BC"/>
    <w:rsid w:val="00E408E3"/>
    <w:rsid w:val="00E518E4"/>
    <w:rsid w:val="00E568DC"/>
    <w:rsid w:val="00E65B44"/>
    <w:rsid w:val="00E763D6"/>
    <w:rsid w:val="00E90306"/>
    <w:rsid w:val="00E91B2F"/>
    <w:rsid w:val="00E95079"/>
    <w:rsid w:val="00EA51BA"/>
    <w:rsid w:val="00EA57FF"/>
    <w:rsid w:val="00EB0CF3"/>
    <w:rsid w:val="00EB6679"/>
    <w:rsid w:val="00EC13CF"/>
    <w:rsid w:val="00EC70DE"/>
    <w:rsid w:val="00ED1529"/>
    <w:rsid w:val="00ED41B8"/>
    <w:rsid w:val="00EE2931"/>
    <w:rsid w:val="00EE4B92"/>
    <w:rsid w:val="00F0762A"/>
    <w:rsid w:val="00F07F1F"/>
    <w:rsid w:val="00F117D1"/>
    <w:rsid w:val="00F3013F"/>
    <w:rsid w:val="00F46A00"/>
    <w:rsid w:val="00F51460"/>
    <w:rsid w:val="00F66B83"/>
    <w:rsid w:val="00F805BE"/>
    <w:rsid w:val="00F95D83"/>
    <w:rsid w:val="00F9749D"/>
    <w:rsid w:val="00FA47D0"/>
    <w:rsid w:val="00FA528E"/>
    <w:rsid w:val="00FB4277"/>
    <w:rsid w:val="00FC0D9C"/>
    <w:rsid w:val="00FC3FDC"/>
    <w:rsid w:val="00FD1900"/>
    <w:rsid w:val="00FD1D21"/>
    <w:rsid w:val="00FD40EF"/>
    <w:rsid w:val="00FE1A6A"/>
    <w:rsid w:val="00FE7798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3A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09:30 A</vt:lpstr>
    </vt:vector>
  </TitlesOfParts>
  <Company>UNIVERSITY OF PESHAWAR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09:30 A</dc:title>
  <dc:creator>munna</dc:creator>
  <cp:lastModifiedBy>Izhar</cp:lastModifiedBy>
  <cp:revision>11</cp:revision>
  <cp:lastPrinted>2015-11-23T16:15:00Z</cp:lastPrinted>
  <dcterms:created xsi:type="dcterms:W3CDTF">2015-11-23T16:12:00Z</dcterms:created>
  <dcterms:modified xsi:type="dcterms:W3CDTF">2015-11-23T16:24:00Z</dcterms:modified>
</cp:coreProperties>
</file>